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2F760B"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2F760B"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40D448CC" w14:textId="77777777" w:rsidR="00974509" w:rsidRDefault="002F760B"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2F760B"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2F760B"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2B782247" w14:textId="77777777" w:rsidR="00974509" w:rsidRDefault="002F760B"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2F760B"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1E28B153" w14:textId="77777777" w:rsidR="00974509" w:rsidRDefault="00974509" w:rsidP="007B6AB7">
      <w:pPr>
        <w:spacing w:after="0" w:line="240" w:lineRule="auto"/>
        <w:rPr>
          <w:rFonts w:ascii="Arial" w:eastAsia="Times New Roman" w:hAnsi="Arial" w:cs="Arial"/>
          <w:sz w:val="24"/>
          <w:szCs w:val="24"/>
        </w:rPr>
      </w:pPr>
    </w:p>
    <w:p w14:paraId="48275A69" w14:textId="77777777" w:rsidR="008E6A49" w:rsidRDefault="008E6A49"/>
    <w:sectPr w:rsidR="008E6A49" w:rsidSect="003E551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CF1D2" w14:textId="77777777" w:rsidR="00B052B5" w:rsidRDefault="00B052B5" w:rsidP="007B6AB7">
      <w:pPr>
        <w:spacing w:after="0" w:line="240" w:lineRule="auto"/>
      </w:pPr>
      <w:r>
        <w:separator/>
      </w:r>
    </w:p>
  </w:endnote>
  <w:endnote w:type="continuationSeparator" w:id="0">
    <w:p w14:paraId="365FD322" w14:textId="77777777" w:rsidR="00B052B5" w:rsidRDefault="00B052B5"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D684E" w14:textId="77777777" w:rsidR="002F760B" w:rsidRDefault="002F76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29E9B" w14:textId="77777777" w:rsidR="002F760B" w:rsidRDefault="002F76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604DE" w14:textId="77777777" w:rsidR="002F760B" w:rsidRDefault="002F76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B3537" w14:textId="77777777" w:rsidR="00B052B5" w:rsidRDefault="00B052B5" w:rsidP="007B6AB7">
      <w:pPr>
        <w:spacing w:after="0" w:line="240" w:lineRule="auto"/>
      </w:pPr>
      <w:r>
        <w:separator/>
      </w:r>
    </w:p>
  </w:footnote>
  <w:footnote w:type="continuationSeparator" w:id="0">
    <w:p w14:paraId="5289E5B6" w14:textId="77777777" w:rsidR="00B052B5" w:rsidRDefault="00B052B5"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DF609" w14:textId="77777777" w:rsidR="002F760B" w:rsidRDefault="002F76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BCD6" w14:textId="77777777" w:rsidR="00E83F5B" w:rsidRPr="0037101E" w:rsidRDefault="00E83F5B" w:rsidP="00E83F5B">
    <w:pPr>
      <w:pStyle w:val="Header"/>
      <w:jc w:val="right"/>
      <w:rPr>
        <w:rFonts w:ascii="Arial" w:hAnsi="Arial" w:cs="Arial"/>
        <w:sz w:val="20"/>
        <w:szCs w:val="20"/>
      </w:rPr>
    </w:pPr>
    <w:r w:rsidRPr="0037101E">
      <w:rPr>
        <w:rFonts w:ascii="Arial" w:hAnsi="Arial" w:cs="Arial"/>
        <w:sz w:val="20"/>
        <w:szCs w:val="20"/>
      </w:rPr>
      <w:t>Covered California</w:t>
    </w:r>
  </w:p>
  <w:p w14:paraId="73F8B988" w14:textId="75EBDE53" w:rsidR="007B6AB7" w:rsidRPr="0037101E" w:rsidRDefault="00E83F5B" w:rsidP="00E83F5B">
    <w:pPr>
      <w:pStyle w:val="Header"/>
      <w:jc w:val="right"/>
      <w:rPr>
        <w:rFonts w:ascii="Arial" w:hAnsi="Arial" w:cs="Arial"/>
        <w:sz w:val="20"/>
        <w:szCs w:val="20"/>
      </w:rPr>
    </w:pPr>
    <w:r w:rsidRPr="0037101E">
      <w:rPr>
        <w:rFonts w:ascii="Arial" w:hAnsi="Arial" w:cs="Arial"/>
        <w:sz w:val="20"/>
        <w:szCs w:val="20"/>
      </w:rPr>
      <w:t xml:space="preserve">RFP </w:t>
    </w:r>
    <w:r w:rsidR="002F760B">
      <w:rPr>
        <w:rFonts w:ascii="Arial" w:hAnsi="Arial" w:cs="Arial"/>
        <w:color w:val="FF0000"/>
        <w:sz w:val="20"/>
        <w:szCs w:val="20"/>
      </w:rPr>
      <w:t>2026-02 General Agents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285A4" w14:textId="77777777" w:rsidR="002F760B" w:rsidRDefault="002F76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46985"/>
    <w:rsid w:val="000E3653"/>
    <w:rsid w:val="00212466"/>
    <w:rsid w:val="00234619"/>
    <w:rsid w:val="0026406E"/>
    <w:rsid w:val="002A055F"/>
    <w:rsid w:val="002B77EE"/>
    <w:rsid w:val="002C0605"/>
    <w:rsid w:val="002F13DE"/>
    <w:rsid w:val="002F760B"/>
    <w:rsid w:val="003425F6"/>
    <w:rsid w:val="0035698A"/>
    <w:rsid w:val="0037101E"/>
    <w:rsid w:val="003A3525"/>
    <w:rsid w:val="003C44E6"/>
    <w:rsid w:val="003E551C"/>
    <w:rsid w:val="004073F4"/>
    <w:rsid w:val="004F3A5D"/>
    <w:rsid w:val="004F3ED0"/>
    <w:rsid w:val="00530C54"/>
    <w:rsid w:val="005F2320"/>
    <w:rsid w:val="00601F2A"/>
    <w:rsid w:val="00647A18"/>
    <w:rsid w:val="006A5A06"/>
    <w:rsid w:val="006D145D"/>
    <w:rsid w:val="00777EFB"/>
    <w:rsid w:val="00781D02"/>
    <w:rsid w:val="007B6AB7"/>
    <w:rsid w:val="007D4A77"/>
    <w:rsid w:val="007F5000"/>
    <w:rsid w:val="008E6A49"/>
    <w:rsid w:val="008F1F3C"/>
    <w:rsid w:val="00926D07"/>
    <w:rsid w:val="0092737B"/>
    <w:rsid w:val="00963C3C"/>
    <w:rsid w:val="00974509"/>
    <w:rsid w:val="009B5B94"/>
    <w:rsid w:val="00A4275A"/>
    <w:rsid w:val="00A77DD7"/>
    <w:rsid w:val="00B052B5"/>
    <w:rsid w:val="00B13CAF"/>
    <w:rsid w:val="00B53429"/>
    <w:rsid w:val="00B74351"/>
    <w:rsid w:val="00BD58D4"/>
    <w:rsid w:val="00C130B7"/>
    <w:rsid w:val="00C97C72"/>
    <w:rsid w:val="00D46376"/>
    <w:rsid w:val="00D72A79"/>
    <w:rsid w:val="00E547C9"/>
    <w:rsid w:val="00E83F5B"/>
    <w:rsid w:val="00EB2D69"/>
    <w:rsid w:val="00EC79A7"/>
    <w:rsid w:val="00EF7E93"/>
    <w:rsid w:val="00F719CC"/>
    <w:rsid w:val="00F719FD"/>
    <w:rsid w:val="00FE2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Shaw, Debi (CoveredCA)</cp:lastModifiedBy>
  <cp:revision>3</cp:revision>
  <cp:lastPrinted>2017-01-31T22:07:00Z</cp:lastPrinted>
  <dcterms:created xsi:type="dcterms:W3CDTF">2026-06-02T20:59:00Z</dcterms:created>
  <dcterms:modified xsi:type="dcterms:W3CDTF">2026-06-24T16:52:00Z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2025-04-23T23:34:27Z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7f6e8ce7-802f-426d-8a0e-eab702bb8af5</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